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BA" w:rsidRDefault="008327BA" w:rsidP="00AA25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24"/>
          <w:lang w:eastAsia="ru-RU"/>
        </w:rPr>
      </w:pPr>
      <w:r w:rsidRPr="00437C2F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24"/>
          <w:lang w:eastAsia="ru-RU"/>
        </w:rPr>
        <w:t>Внеклассное мероприятие</w:t>
      </w:r>
    </w:p>
    <w:p w:rsidR="00437C2F" w:rsidRPr="00AA25D1" w:rsidRDefault="00437C2F" w:rsidP="00AA25D1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4"/>
          <w:lang w:eastAsia="ru-RU"/>
        </w:rPr>
      </w:pPr>
    </w:p>
    <w:p w:rsidR="008327BA" w:rsidRPr="00AA25D1" w:rsidRDefault="008327BA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24"/>
          <w:lang w:eastAsia="ru-RU"/>
        </w:rPr>
      </w:pPr>
      <w:r w:rsidRPr="00AA25D1"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24"/>
          <w:lang w:eastAsia="ru-RU"/>
        </w:rPr>
        <w:t>Конкурсная – игровая программа,</w:t>
      </w:r>
    </w:p>
    <w:p w:rsidR="00437C2F" w:rsidRPr="00AA25D1" w:rsidRDefault="00437C2F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24"/>
          <w:lang w:eastAsia="ru-RU"/>
        </w:rPr>
      </w:pPr>
      <w:r w:rsidRPr="00AA25D1"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24"/>
          <w:lang w:eastAsia="ru-RU"/>
        </w:rPr>
        <w:t>п</w:t>
      </w:r>
      <w:r w:rsidR="008327BA" w:rsidRPr="00AA25D1"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24"/>
          <w:lang w:eastAsia="ru-RU"/>
        </w:rPr>
        <w:t xml:space="preserve">освящённая </w:t>
      </w:r>
    </w:p>
    <w:p w:rsidR="008327BA" w:rsidRPr="00437C2F" w:rsidRDefault="008327BA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24"/>
          <w:lang w:eastAsia="ru-RU"/>
        </w:rPr>
      </w:pPr>
      <w:r w:rsidRPr="00437C2F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4"/>
          <w:lang w:eastAsia="ru-RU"/>
        </w:rPr>
        <w:t>Дню Защитника Отечества</w:t>
      </w:r>
    </w:p>
    <w:p w:rsidR="00437C2F" w:rsidRDefault="00AA25D1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AA25D1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eastAsia="ru-RU"/>
        </w:rPr>
        <w:drawing>
          <wp:inline distT="0" distB="0" distL="0" distR="0">
            <wp:extent cx="2476500" cy="3096721"/>
            <wp:effectExtent l="57150" t="38100" r="38100" b="27479"/>
            <wp:docPr id="20" name="Рисунок 20" descr="http://icvl.ru/sites/default/files/imagecache/900x900/den_zashchitnika_otec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cvl.ru/sites/default/files/imagecache/900x900/den_zashchitnika_otechestv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77" cy="30978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2F" w:rsidRPr="00AA25D1" w:rsidRDefault="00437C2F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7C2F" w:rsidRPr="00437C2F" w:rsidRDefault="00437C2F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96"/>
          <w:szCs w:val="24"/>
          <w:lang w:eastAsia="ru-RU"/>
        </w:rPr>
      </w:pPr>
      <w:r w:rsidRPr="00437C2F">
        <w:rPr>
          <w:rFonts w:ascii="Times New Roman" w:eastAsia="Times New Roman" w:hAnsi="Times New Roman" w:cs="Times New Roman"/>
          <w:b/>
          <w:bCs/>
          <w:i/>
          <w:color w:val="C00000"/>
          <w:sz w:val="96"/>
          <w:szCs w:val="24"/>
          <w:lang w:eastAsia="ru-RU"/>
        </w:rPr>
        <w:t>«А ну-ка, мальчики!»</w:t>
      </w:r>
    </w:p>
    <w:p w:rsidR="00437C2F" w:rsidRPr="00AA25D1" w:rsidRDefault="00437C2F" w:rsidP="00AA25D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C2F" w:rsidRPr="00AA25D1" w:rsidRDefault="00437C2F" w:rsidP="00AA25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24"/>
          <w:lang w:eastAsia="ru-RU"/>
        </w:rPr>
      </w:pPr>
      <w:r w:rsidRPr="00437C2F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24"/>
          <w:lang w:eastAsia="ru-RU"/>
        </w:rPr>
        <w:t>для учащихся 1- 4 классов</w:t>
      </w:r>
    </w:p>
    <w:p w:rsidR="00437C2F" w:rsidRDefault="00437C2F" w:rsidP="00437C2F">
      <w:pPr>
        <w:spacing w:after="12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C2F" w:rsidRPr="00437C2F" w:rsidRDefault="00AA25D1" w:rsidP="00437C2F">
      <w:pPr>
        <w:spacing w:after="12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М</w:t>
      </w:r>
      <w:r w:rsidR="00437C2F" w:rsidRPr="00437C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ероприятие подготовила</w:t>
      </w:r>
    </w:p>
    <w:p w:rsidR="00437C2F" w:rsidRPr="00437C2F" w:rsidRDefault="00AA25D1" w:rsidP="00437C2F">
      <w:pPr>
        <w:spacing w:after="12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="00437C2F" w:rsidRPr="00437C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учитель начальных классов</w:t>
      </w:r>
    </w:p>
    <w:p w:rsidR="00437C2F" w:rsidRPr="00437C2F" w:rsidRDefault="00AA25D1" w:rsidP="00437C2F">
      <w:pPr>
        <w:spacing w:after="12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proofErr w:type="gramStart"/>
      <w:r w:rsidR="00437C2F" w:rsidRPr="00437C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Красноармейской</w:t>
      </w:r>
      <w:proofErr w:type="gramEnd"/>
      <w:r w:rsidR="00437C2F" w:rsidRPr="00437C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ОШ I-III ступеней</w:t>
      </w:r>
    </w:p>
    <w:p w:rsidR="00437C2F" w:rsidRPr="00AA25D1" w:rsidRDefault="00AA25D1" w:rsidP="00AA25D1">
      <w:pPr>
        <w:spacing w:after="120" w:line="240" w:lineRule="auto"/>
        <w:ind w:firstLine="510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="00437C2F" w:rsidRPr="00437C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Белоконева Е.С.</w:t>
      </w:r>
    </w:p>
    <w:p w:rsidR="00AA25D1" w:rsidRDefault="00AA25D1" w:rsidP="00437C2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C2F" w:rsidRPr="00437C2F" w:rsidRDefault="00437C2F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7C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2014 год</w:t>
      </w:r>
    </w:p>
    <w:p w:rsidR="002F41A2" w:rsidRPr="002F41A2" w:rsidRDefault="002F41A2" w:rsidP="002F41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Цель: </w:t>
      </w:r>
      <w:r w:rsidR="008F0B2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F41A2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оздать атмосферу праздника в игре-соревновании.</w:t>
      </w:r>
    </w:p>
    <w:p w:rsidR="002F41A2" w:rsidRPr="002F41A2" w:rsidRDefault="002F41A2" w:rsidP="002F41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2F41A2" w:rsidRPr="002F41A2" w:rsidRDefault="002F41A2" w:rsidP="002F41A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A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детей с родами войск.</w:t>
      </w:r>
    </w:p>
    <w:p w:rsidR="002F41A2" w:rsidRPr="002F41A2" w:rsidRDefault="002F41A2" w:rsidP="002F41A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A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2F41A2" w:rsidRDefault="002F41A2" w:rsidP="002F41A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A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коллектива, исключение разобщенности мальчиков и девочек.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Воспитание мужества, патриотизма; ориентировать детей на здоровый образ жизни</w:t>
      </w:r>
      <w:r w:rsidR="008327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27BA" w:rsidRDefault="008327BA" w:rsidP="008327B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Оборудование: </w:t>
      </w:r>
    </w:p>
    <w:p w:rsidR="008327BA" w:rsidRDefault="008327BA" w:rsidP="008327B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2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 для оформления зала: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праздничный плакат, фотографии с изображением современной военной техники, пословицы на военную тематику;</w:t>
      </w:r>
    </w:p>
    <w:p w:rsidR="008327BA" w:rsidRPr="008327BA" w:rsidRDefault="008327BA" w:rsidP="008327B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б) для проведения конкурсов: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ведра, 4 «гранаты», слова для составления пословиц в конвертах (по 2 экземпляра), 4 воздушных шара, 2 скакалки; слова на карточках (по 10 слов для каждой команды), вопросы на карточках в конверте.</w:t>
      </w:r>
    </w:p>
    <w:p w:rsidR="002F41A2" w:rsidRDefault="002F41A2" w:rsidP="0059234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2348" w:rsidRPr="00592348" w:rsidRDefault="00592348" w:rsidP="0059234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23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 мероприятия</w:t>
      </w:r>
    </w:p>
    <w:p w:rsidR="00592348" w:rsidRDefault="00592348" w:rsidP="00592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Организационный момент.</w:t>
      </w:r>
    </w:p>
    <w:p w:rsidR="006A630B" w:rsidRDefault="006A630B" w:rsidP="006A630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92348" w:rsidRPr="00592348" w:rsidRDefault="006A630B" w:rsidP="006A630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а) </w:t>
      </w:r>
      <w:r w:rsidR="00592348" w:rsidRPr="00592348">
        <w:rPr>
          <w:rFonts w:ascii="Times New Roman" w:hAnsi="Times New Roman" w:cs="Times New Roman"/>
          <w:b/>
          <w:sz w:val="28"/>
          <w:lang w:eastAsia="ru-RU"/>
        </w:rPr>
        <w:t>Вступительное слово учителя.</w:t>
      </w:r>
    </w:p>
    <w:p w:rsidR="00592348" w:rsidRPr="00592348" w:rsidRDefault="00592348" w:rsidP="005923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 февраля отмечается праздник </w:t>
      </w:r>
      <w:r w:rsidRPr="005923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День защитника Отечества.</w:t>
      </w:r>
    </w:p>
    <w:p w:rsidR="00592348" w:rsidRPr="00592348" w:rsidRDefault="00592348" w:rsidP="0059234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этот день поздравляют военнослужащих, ветеранов, воинов, дедушек, пап, мальчиков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будущих солдат</w:t>
      </w: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словом - </w:t>
      </w: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всех мужчин.</w:t>
      </w:r>
      <w:proofErr w:type="gramEnd"/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Этот день отмечают во всех родах войск: </w:t>
      </w:r>
      <w:r w:rsidRPr="005923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сухопутных (пехота), морских (моряки), воздушных (летчики). </w:t>
      </w: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воины защищают просторы Родины на земле, и в море, и в воздухе.</w:t>
      </w:r>
    </w:p>
    <w:p w:rsidR="00592348" w:rsidRDefault="00592348" w:rsidP="0059234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Защитники От</w:t>
      </w:r>
      <w:r w:rsidR="006A630B">
        <w:rPr>
          <w:rFonts w:ascii="Times New Roman" w:eastAsia="Times New Roman" w:hAnsi="Times New Roman" w:cs="Times New Roman"/>
          <w:sz w:val="28"/>
          <w:szCs w:val="24"/>
          <w:lang w:eastAsia="ru-RU"/>
        </w:rPr>
        <w:t>ечества должны уметь все делать, быть внимательными и ловкими, обладать хорошей памятью и мышлением,</w:t>
      </w:r>
      <w:r w:rsidR="00F34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организованными, дружными.</w:t>
      </w: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ли наши будущие воины готовы к испытаниям, которые могут им встретиться? Это мы сегодня и посмотрим.</w:t>
      </w:r>
    </w:p>
    <w:p w:rsidR="00FC5933" w:rsidRDefault="00F34101" w:rsidP="0012508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 слово для приветствия предоставляется девочкам.</w:t>
      </w:r>
    </w:p>
    <w:p w:rsidR="00125089" w:rsidRPr="00125089" w:rsidRDefault="00125089" w:rsidP="0012508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6457D" w:rsidRDefault="00F6457D" w:rsidP="0059234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4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б) </w:t>
      </w:r>
      <w:r w:rsidR="00F34101" w:rsidRPr="00F34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«Литературная зарисовка»</w:t>
      </w:r>
    </w:p>
    <w:p w:rsidR="00F34101" w:rsidRDefault="00F34101" w:rsidP="0059234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Девочки приветствуют участников мероприятия – мальчиков:</w:t>
      </w:r>
    </w:p>
    <w:p w:rsidR="00F34101" w:rsidRPr="00394D6E" w:rsidRDefault="00125089" w:rsidP="00125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F34101" w:rsidRPr="00394D6E">
        <w:rPr>
          <w:rFonts w:ascii="Times New Roman" w:hAnsi="Times New Roman" w:cs="Times New Roman"/>
          <w:sz w:val="28"/>
          <w:szCs w:val="28"/>
        </w:rPr>
        <w:t>Чудесный праздник в феврале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</w:t>
      </w:r>
      <w:r w:rsidR="00125089">
        <w:rPr>
          <w:rFonts w:ascii="Times New Roman" w:hAnsi="Times New Roman" w:cs="Times New Roman"/>
          <w:sz w:val="28"/>
          <w:szCs w:val="28"/>
        </w:rPr>
        <w:t xml:space="preserve"> </w:t>
      </w:r>
      <w:r w:rsidRPr="00394D6E">
        <w:rPr>
          <w:rFonts w:ascii="Times New Roman" w:hAnsi="Times New Roman" w:cs="Times New Roman"/>
          <w:sz w:val="28"/>
          <w:szCs w:val="28"/>
        </w:rPr>
        <w:t xml:space="preserve"> </w:t>
      </w:r>
      <w:r w:rsidR="00125089">
        <w:rPr>
          <w:rFonts w:ascii="Times New Roman" w:hAnsi="Times New Roman" w:cs="Times New Roman"/>
          <w:sz w:val="28"/>
          <w:szCs w:val="28"/>
        </w:rPr>
        <w:t xml:space="preserve">  </w:t>
      </w:r>
      <w:r w:rsidRPr="00394D6E">
        <w:rPr>
          <w:rFonts w:ascii="Times New Roman" w:hAnsi="Times New Roman" w:cs="Times New Roman"/>
          <w:sz w:val="28"/>
          <w:szCs w:val="28"/>
        </w:rPr>
        <w:t>Страна моя встречает.</w:t>
      </w:r>
    </w:p>
    <w:p w:rsidR="00FC5933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</w:t>
      </w:r>
      <w:r w:rsidR="00125089">
        <w:rPr>
          <w:rFonts w:ascii="Times New Roman" w:hAnsi="Times New Roman" w:cs="Times New Roman"/>
          <w:sz w:val="28"/>
          <w:szCs w:val="28"/>
        </w:rPr>
        <w:t xml:space="preserve">   </w:t>
      </w:r>
      <w:r w:rsidRPr="00394D6E">
        <w:rPr>
          <w:rFonts w:ascii="Times New Roman" w:hAnsi="Times New Roman" w:cs="Times New Roman"/>
          <w:sz w:val="28"/>
          <w:szCs w:val="28"/>
        </w:rPr>
        <w:t xml:space="preserve"> Она защитников своих</w:t>
      </w:r>
    </w:p>
    <w:p w:rsidR="00F34101" w:rsidRPr="00394D6E" w:rsidRDefault="00FC5933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5089">
        <w:rPr>
          <w:rFonts w:ascii="Times New Roman" w:hAnsi="Times New Roman" w:cs="Times New Roman"/>
          <w:sz w:val="28"/>
          <w:szCs w:val="28"/>
        </w:rPr>
        <w:t xml:space="preserve">  </w:t>
      </w:r>
      <w:r w:rsidR="00F34101" w:rsidRPr="00394D6E">
        <w:rPr>
          <w:rFonts w:ascii="Times New Roman" w:hAnsi="Times New Roman" w:cs="Times New Roman"/>
          <w:sz w:val="28"/>
          <w:szCs w:val="28"/>
        </w:rPr>
        <w:t xml:space="preserve"> Сердечно поздравляет!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lastRenderedPageBreak/>
        <w:t>2. На суше, в небе, на морях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И даже под водою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Солдаты мир наш берегут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Для нас, дружок, с тобою!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3. Нас защищали прадеды и деды – 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В Берлине развевался флаг победы.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Когда нам по ночам сон сладкий снится,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Не спят солдаты наши на границе.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>4. Когда солдат даёт присягу,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Целуя знамя боевое,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Так это значит, что ни шагу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Он не отступит от неё.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>5. Он будет бережно и свято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Беречь родные рубежи,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Чтобы в надежде на солдата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Цвели колосья мирной ржи.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>6. Две матери солдата любят: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Мать – Родина и просто мать,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Вот почему он верно будет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Свою Отчизну охранять!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>7. Пусть солнце жжёт оттаявшие крыши!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Мы поздравляем нынче тех мальчишек,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Кто невелик, но изо всех силёнок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Сам защищает слабых и девчонок!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>8. И мальчишек в этот день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Поздравлять нам всем не лень.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Хоть они и не малышки,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Но такие шалунишки,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Озорные сорванцы,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Как и в детстве, их отцы,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Все на пап они похожи,</w:t>
      </w:r>
    </w:p>
    <w:p w:rsidR="00F34101" w:rsidRPr="00394D6E" w:rsidRDefault="00F34101" w:rsidP="00F34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6E">
        <w:rPr>
          <w:rFonts w:ascii="Times New Roman" w:hAnsi="Times New Roman" w:cs="Times New Roman"/>
          <w:sz w:val="28"/>
          <w:szCs w:val="28"/>
        </w:rPr>
        <w:t xml:space="preserve">    Хоть намного их моложе.</w:t>
      </w:r>
    </w:p>
    <w:p w:rsidR="00F34101" w:rsidRPr="00F34101" w:rsidRDefault="00F34101" w:rsidP="00F341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0B" w:rsidRDefault="006A630B" w:rsidP="0059234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0B" w:rsidRPr="006A630B" w:rsidRDefault="00F34101" w:rsidP="006A63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6A630B" w:rsidRPr="006A6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Деление мальчиков на две команды.</w:t>
      </w:r>
    </w:p>
    <w:p w:rsidR="008F0B2D" w:rsidRDefault="006A630B" w:rsidP="008F0B2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Сейчас мы проведём соревнования. Для </w:t>
      </w:r>
      <w:r w:rsidR="00F6457D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этого разделимся на две команды путём жеребьёвки.</w:t>
      </w:r>
    </w:p>
    <w:p w:rsidR="00592348" w:rsidRPr="008F0B2D" w:rsidRDefault="006A630B" w:rsidP="008F0B2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(Мальчики вытягивают из коробки фигурки двух видов, делятся на две команды</w:t>
      </w:r>
      <w:proofErr w:type="gramStart"/>
      <w:r w:rsidRPr="006A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аждая из команд занимает место за своим столом</w:t>
      </w:r>
      <w:r w:rsidR="00F64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выбирает капитана команды</w:t>
      </w:r>
      <w:r w:rsidRPr="006A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64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6457D" w:rsidRDefault="00F6457D" w:rsidP="006A630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57D" w:rsidRDefault="00F34101" w:rsidP="006A630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F6457D" w:rsidRPr="00F645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Приветствие команд</w:t>
      </w:r>
    </w:p>
    <w:p w:rsidR="00F6457D" w:rsidRDefault="00F6457D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F6457D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r w:rsidR="00FC5933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«Отважные</w:t>
      </w:r>
      <w:r w:rsidRPr="00F6457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». </w:t>
      </w:r>
      <w:r w:rsidR="00FC5933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</w:t>
      </w:r>
      <w:r w:rsidRPr="00F6457D">
        <w:rPr>
          <w:rFonts w:ascii="Times New Roman" w:hAnsi="Times New Roman" w:cs="Times New Roman"/>
          <w:sz w:val="28"/>
          <w:szCs w:val="28"/>
          <w:lang w:eastAsia="ru-RU"/>
        </w:rPr>
        <w:t>Девиз:</w:t>
      </w:r>
      <w:r w:rsidR="00FC5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933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«Мы покорим отвагой всех,</w:t>
      </w:r>
    </w:p>
    <w:p w:rsidR="00FC5933" w:rsidRPr="00F6457D" w:rsidRDefault="00FC5933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     И впереди нас ждёт успех!»</w:t>
      </w:r>
    </w:p>
    <w:p w:rsidR="00F6457D" w:rsidRPr="00F6457D" w:rsidRDefault="00FC5933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</w:t>
      </w:r>
      <w:r w:rsidR="00F6457D" w:rsidRPr="00F6457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254271"/>
            <wp:effectExtent l="19050" t="19050" r="28575" b="22079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83" cy="125904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57D" w:rsidRPr="00F6457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</w:p>
    <w:p w:rsidR="00F6457D" w:rsidRDefault="00FC5933" w:rsidP="00FC5933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</w:t>
      </w:r>
      <w:r w:rsidR="00F6457D" w:rsidRPr="00F6457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</w:t>
      </w:r>
    </w:p>
    <w:p w:rsidR="00AA25D1" w:rsidRDefault="00AA25D1" w:rsidP="00F645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57D" w:rsidRPr="00AA25D1" w:rsidRDefault="00F6457D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F6457D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r w:rsidR="00AA25D1" w:rsidRPr="00AA25D1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«Богатыри».</w:t>
      </w:r>
      <w:r w:rsidR="00AA25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9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A25D1">
        <w:rPr>
          <w:rFonts w:ascii="Times New Roman" w:hAnsi="Times New Roman" w:cs="Times New Roman"/>
          <w:sz w:val="28"/>
          <w:szCs w:val="28"/>
          <w:lang w:eastAsia="ru-RU"/>
        </w:rPr>
        <w:t xml:space="preserve">Девиз:  </w:t>
      </w:r>
      <w:r w:rsidR="00AA25D1" w:rsidRPr="00AA25D1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«Ты, противник, нос  утри –</w:t>
      </w:r>
    </w:p>
    <w:p w:rsidR="00AA25D1" w:rsidRDefault="00AA25D1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AA25D1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C5933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AA25D1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 бой идут богатыри!»</w:t>
      </w:r>
    </w:p>
    <w:p w:rsidR="00AA25D1" w:rsidRPr="00AA25D1" w:rsidRDefault="00AA25D1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</w:t>
      </w:r>
      <w:r w:rsidRPr="00AA25D1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209675" cy="1209675"/>
            <wp:effectExtent l="19050" t="0" r="9525" b="0"/>
            <wp:docPr id="1" name="Рисунок 1" descr="Эмблема команды Богатыр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манды Богатыр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7D" w:rsidRPr="00F6457D" w:rsidRDefault="00F6457D" w:rsidP="00F6457D">
      <w:pPr>
        <w:pStyle w:val="a3"/>
        <w:rPr>
          <w:rFonts w:ascii="Times New Roman" w:hAnsi="Times New Roman" w:cs="Times New Roman"/>
          <w:sz w:val="36"/>
          <w:lang w:eastAsia="ru-RU"/>
        </w:rPr>
      </w:pPr>
    </w:p>
    <w:p w:rsidR="00592348" w:rsidRDefault="00592348" w:rsidP="0059234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23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 часть. Конкурсная программа.</w:t>
      </w:r>
    </w:p>
    <w:p w:rsidR="00F34101" w:rsidRDefault="00F34101" w:rsidP="004A6B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6B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4A6B64" w:rsidRPr="004A6B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«Меткие стрелки»</w:t>
      </w:r>
    </w:p>
    <w:p w:rsidR="004A6B64" w:rsidRDefault="004A6B64" w:rsidP="004A6B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Команды выстраиваются в колонны. Напротив каждой команды стоит ведро. Каждому участнику по очереди необходимо кинуть по две «гранаты» (смятая бумага) в ведро. За каждое попадание 1 балл.</w:t>
      </w:r>
    </w:p>
    <w:p w:rsidR="004A6B64" w:rsidRPr="004A6B64" w:rsidRDefault="004A6B64" w:rsidP="004A6B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6B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Конкурс «Наш солдат умом богат»</w:t>
      </w:r>
    </w:p>
    <w:p w:rsidR="004A6B64" w:rsidRDefault="004A6B64" w:rsidP="004A6B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Каждой команде «раздаётся» пословица на военную тематику. Необходимо её собрать. Оценивается скорость и правильность выполнения.</w:t>
      </w:r>
    </w:p>
    <w:p w:rsidR="004A6B64" w:rsidRPr="000965A0" w:rsidRDefault="004A6B64" w:rsidP="004A6B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(Пословицы одинаковые для обеих команд).</w:t>
      </w:r>
    </w:p>
    <w:p w:rsidR="000965A0" w:rsidRDefault="000965A0" w:rsidP="000965A0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Без смелости не возьмёшь крепости.</w:t>
      </w:r>
    </w:p>
    <w:p w:rsidR="000965A0" w:rsidRDefault="000965A0" w:rsidP="000965A0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бою побывать – цену жизни узнать.</w:t>
      </w:r>
    </w:p>
    <w:p w:rsidR="000965A0" w:rsidRDefault="000965A0" w:rsidP="000965A0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Бой красен мужеством, а приятель дружеством.</w:t>
      </w:r>
    </w:p>
    <w:p w:rsidR="000965A0" w:rsidRDefault="000965A0" w:rsidP="000965A0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Умелый боец везде молодец.</w:t>
      </w:r>
    </w:p>
    <w:p w:rsidR="000965A0" w:rsidRDefault="000965A0" w:rsidP="000965A0">
      <w:pPr>
        <w:pStyle w:val="a4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0965A0" w:rsidRDefault="000965A0" w:rsidP="000965A0">
      <w:pPr>
        <w:pStyle w:val="a4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Конкурс «Быстрее и сильнее»</w:t>
      </w:r>
    </w:p>
    <w:p w:rsidR="000965A0" w:rsidRDefault="000965A0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каждой команды приглашается по одному участнику: самому сильному, самому быстрому</w:t>
      </w:r>
      <w:r w:rsidR="00394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смелому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Представитель команды должен как можно быстрее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надуть воздушный шарик до тех пор</w:t>
      </w:r>
      <w:r w:rsidR="00394D6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он не лопнет.</w:t>
      </w:r>
      <w:r w:rsidR="00394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Выигрывает команда, у которой быстрее лопнул шарик.</w:t>
      </w:r>
    </w:p>
    <w:p w:rsidR="00394D6E" w:rsidRDefault="00394D6E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6E" w:rsidRPr="00394D6E" w:rsidRDefault="00394D6E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4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Конкурс «Хорошая память»</w:t>
      </w:r>
    </w:p>
    <w:p w:rsidR="00394D6E" w:rsidRDefault="00394D6E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Каждой команде необходимо запомнить как можно больше слов из тех, которые передадут им «связистки» - девочки.</w:t>
      </w:r>
    </w:p>
    <w:p w:rsidR="00394D6E" w:rsidRDefault="00394D6E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Две девочки по очереди зачитывают командам слова</w:t>
      </w:r>
      <w:r w:rsidR="00492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10 слов)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команды по очереди совместно вспоминают и называют слова, которые были прочитаны</w:t>
      </w:r>
      <w:r w:rsidR="0049274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каждое верно названное слово команда получает 1 балл.  </w:t>
      </w:r>
      <w:proofErr w:type="gramEnd"/>
    </w:p>
    <w:p w:rsid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Максимум за конкурс 10 баллов.)</w:t>
      </w:r>
      <w:proofErr w:type="gramEnd"/>
    </w:p>
    <w:p w:rsid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92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команде </w:t>
      </w:r>
      <w:r w:rsidRPr="00492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«Ракета»</w:t>
      </w:r>
      <w:r w:rsidRPr="00492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танк, море, нарушитель, залп, окружение, медаль, капитан, пистолет, мина, победа.</w:t>
      </w:r>
      <w:proofErr w:type="gramEnd"/>
    </w:p>
    <w:p w:rsid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команде </w:t>
      </w:r>
      <w:r w:rsidRPr="00492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корабль, овраг, защитник, выстрел, атака, награда, командир, автомат, бомба, салют.</w:t>
      </w:r>
      <w:proofErr w:type="gramEnd"/>
    </w:p>
    <w:p w:rsid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3F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Конкурс «</w:t>
      </w:r>
      <w:r w:rsidR="00D03F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Назови  слово</w:t>
      </w:r>
      <w:r w:rsidRPr="00D03F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03F76" w:rsidRDefault="00D03F76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Вызываются по одному представителю от команды. Каждый из них по очереди тянет кар</w:t>
      </w:r>
      <w:r w:rsidR="00507A18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точку с вопросом и читает 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своей команде. Игроки команды должны ответить на вопрос. За каждый верный ответ команда получает 1 балл.</w:t>
      </w:r>
    </w:p>
    <w:p w:rsidR="00507A18" w:rsidRPr="00507A18" w:rsidRDefault="00507A18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507A18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Вопросы на карточках:</w:t>
      </w:r>
    </w:p>
    <w:p w:rsidR="00507A18" w:rsidRDefault="00507A18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солдат, который воюет на танке. (Танкист)</w:t>
      </w:r>
    </w:p>
    <w:p w:rsidR="00507A18" w:rsidRDefault="00507A18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кричат солдаты, бегущие в атаку? (Ура!)</w:t>
      </w:r>
    </w:p>
    <w:p w:rsidR="00507A18" w:rsidRDefault="00507A18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чем десантник прыгает из самолёта? (С парашютом)</w:t>
      </w:r>
    </w:p>
    <w:p w:rsidR="00507A18" w:rsidRDefault="00507A18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тяжёлая боевая машина с башней и орудием на ней? (Танк)</w:t>
      </w:r>
    </w:p>
    <w:p w:rsidR="00507A18" w:rsidRDefault="00507A18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крылата, не перната, как летит, так свистит, а сядет – молчит. (Пуля или стрела)</w:t>
      </w:r>
    </w:p>
    <w:p w:rsidR="00507A18" w:rsidRDefault="00507A18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 популярный авт</w:t>
      </w:r>
      <w:r w:rsidR="00FF2828">
        <w:rPr>
          <w:rFonts w:ascii="Times New Roman" w:eastAsia="Times New Roman" w:hAnsi="Times New Roman" w:cs="Times New Roman"/>
          <w:sz w:val="28"/>
          <w:szCs w:val="24"/>
          <w:lang w:eastAsia="ru-RU"/>
        </w:rPr>
        <w:t>омат во всём мире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(Калашникова)</w:t>
      </w:r>
    </w:p>
    <w:p w:rsidR="00FF2828" w:rsidRDefault="00FF2828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солдат учится мотать на ноги в первые дни службы? (Портянки)</w:t>
      </w:r>
    </w:p>
    <w:p w:rsidR="00FF2828" w:rsidRDefault="00FF2828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обезвреживает мину или бомбу? (Сапёр)</w:t>
      </w:r>
    </w:p>
    <w:p w:rsidR="00FF2828" w:rsidRDefault="00FF2828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ученик военного училища? (Курсант)</w:t>
      </w:r>
    </w:p>
    <w:p w:rsidR="00FF2828" w:rsidRDefault="00FF2828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Верный помощник пограничника. (Собака)</w:t>
      </w:r>
    </w:p>
    <w:p w:rsidR="00FF2828" w:rsidRDefault="00FF2828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полосатая рубашка моряка? (Тельняшка)</w:t>
      </w:r>
    </w:p>
    <w:p w:rsidR="00FF2828" w:rsidRDefault="00EF601D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Почём определяют воинское звание военного? (По погонам)</w:t>
      </w:r>
    </w:p>
    <w:p w:rsidR="00641D7E" w:rsidRDefault="00641D7E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повар на корабле? (Кок)</w:t>
      </w:r>
    </w:p>
    <w:p w:rsidR="00641D7E" w:rsidRDefault="00641D7E" w:rsidP="00507A18">
      <w:pPr>
        <w:pStyle w:val="a4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команда самолёта, танка, корабля? (Экипаж)</w:t>
      </w:r>
    </w:p>
    <w:p w:rsidR="00EF601D" w:rsidRDefault="00EF601D" w:rsidP="00EF601D">
      <w:pPr>
        <w:pStyle w:val="a4"/>
        <w:spacing w:after="120"/>
        <w:ind w:left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D95" w:rsidRDefault="005F5D95" w:rsidP="00EF601D">
      <w:pPr>
        <w:pStyle w:val="a4"/>
        <w:spacing w:after="120"/>
        <w:ind w:left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D95" w:rsidRDefault="005F5D95" w:rsidP="00EF601D">
      <w:pPr>
        <w:pStyle w:val="a4"/>
        <w:spacing w:after="120"/>
        <w:ind w:left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601D" w:rsidRPr="00EF601D" w:rsidRDefault="00EF601D" w:rsidP="00EF601D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60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6. Конкурс «Лучший прыгун»</w:t>
      </w:r>
    </w:p>
    <w:p w:rsidR="00EF601D" w:rsidRDefault="00EF601D" w:rsidP="00EF601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Приглашаются по одному представителю от команды, которые хорошо умеют прыгать через скакалку. Участники начинают прыгать одновременно. Побеждает тот, кто дольше продержится. </w:t>
      </w:r>
      <w:r w:rsidRPr="00EF60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(Можно повторить 3-4 раза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F601D" w:rsidRPr="00641D7E" w:rsidRDefault="00EF601D" w:rsidP="00EF601D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601D" w:rsidRPr="00641D7E" w:rsidRDefault="00EF601D" w:rsidP="00EF601D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r w:rsidR="00427163" w:rsidRPr="0064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«Закодированное слово»</w:t>
      </w:r>
    </w:p>
    <w:p w:rsidR="00427163" w:rsidRDefault="00427163" w:rsidP="00EF601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каждой команды есть лист бумаги и ручка. Необходимо по первым буквам слов «раскодировать» слова и записать их. Побеждает та команда, которая быстрее и правильно раскодирует слова.</w:t>
      </w:r>
    </w:p>
    <w:tbl>
      <w:tblPr>
        <w:tblStyle w:val="a5"/>
        <w:tblW w:w="0" w:type="auto"/>
        <w:tblLook w:val="04A0"/>
      </w:tblPr>
      <w:tblGrid>
        <w:gridCol w:w="1526"/>
        <w:gridCol w:w="1417"/>
        <w:gridCol w:w="1418"/>
        <w:gridCol w:w="1276"/>
        <w:gridCol w:w="1275"/>
      </w:tblGrid>
      <w:tr w:rsidR="00641D7E" w:rsidTr="00641D7E">
        <w:tc>
          <w:tcPr>
            <w:tcW w:w="1526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Шарф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Рыба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Пень</w:t>
            </w:r>
          </w:p>
        </w:tc>
      </w:tr>
      <w:tr w:rsidR="00641D7E" w:rsidTr="00641D7E">
        <w:tc>
          <w:tcPr>
            <w:tcW w:w="1526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Торт</w:t>
            </w:r>
          </w:p>
        </w:tc>
        <w:tc>
          <w:tcPr>
            <w:tcW w:w="1417" w:type="dxa"/>
            <w:vMerge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Озеро</w:t>
            </w:r>
          </w:p>
        </w:tc>
        <w:tc>
          <w:tcPr>
            <w:tcW w:w="1276" w:type="dxa"/>
            <w:vMerge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Орех</w:t>
            </w:r>
          </w:p>
        </w:tc>
      </w:tr>
      <w:tr w:rsidR="00641D7E" w:rsidTr="00641D7E">
        <w:tc>
          <w:tcPr>
            <w:tcW w:w="1526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Арбуз</w:t>
            </w:r>
          </w:p>
        </w:tc>
        <w:tc>
          <w:tcPr>
            <w:tcW w:w="1417" w:type="dxa"/>
            <w:vMerge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Тыква</w:t>
            </w:r>
          </w:p>
        </w:tc>
        <w:tc>
          <w:tcPr>
            <w:tcW w:w="1276" w:type="dxa"/>
            <w:vMerge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Лиса</w:t>
            </w:r>
          </w:p>
        </w:tc>
      </w:tr>
      <w:tr w:rsidR="00641D7E" w:rsidTr="00641D7E">
        <w:tc>
          <w:tcPr>
            <w:tcW w:w="1526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берёза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аист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куст</w:t>
            </w:r>
          </w:p>
        </w:tc>
      </w:tr>
    </w:tbl>
    <w:p w:rsidR="00427163" w:rsidRDefault="00641D7E" w:rsidP="00EF601D">
      <w:pPr>
        <w:spacing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(Штаб, рота, полк.)</w:t>
      </w:r>
    </w:p>
    <w:p w:rsidR="002F41A2" w:rsidRPr="00641D7E" w:rsidRDefault="002F41A2" w:rsidP="00EF601D">
      <w:pPr>
        <w:spacing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601D" w:rsidRDefault="007C2F4C" w:rsidP="007C2F4C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Подведение итогов соревнования.</w:t>
      </w:r>
    </w:p>
    <w:p w:rsidR="007C2F4C" w:rsidRDefault="007C2F4C" w:rsidP="007C2F4C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F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Поздравление команды победителей. Вручение всем участникам подарков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C2F4C" w:rsidRPr="007C2F4C" w:rsidRDefault="007C2F4C" w:rsidP="007C2F4C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Заключительное слово мальчиков:</w:t>
      </w:r>
    </w:p>
    <w:p w:rsidR="007C2F4C" w:rsidRPr="007C2F4C" w:rsidRDefault="007C2F4C" w:rsidP="007C2F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C2F4C">
        <w:rPr>
          <w:rFonts w:ascii="Times New Roman" w:hAnsi="Times New Roman" w:cs="Times New Roman"/>
          <w:sz w:val="28"/>
        </w:rPr>
        <w:t>Каждый мальчик может стать солдатом,</w:t>
      </w:r>
    </w:p>
    <w:p w:rsidR="007C2F4C" w:rsidRPr="007C2F4C" w:rsidRDefault="007C2F4C" w:rsidP="007C2F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2F4C">
        <w:rPr>
          <w:rFonts w:ascii="Times New Roman" w:hAnsi="Times New Roman" w:cs="Times New Roman"/>
          <w:sz w:val="28"/>
        </w:rPr>
        <w:t xml:space="preserve"> </w:t>
      </w:r>
      <w:r w:rsidR="005F5D95">
        <w:rPr>
          <w:rFonts w:ascii="Times New Roman" w:hAnsi="Times New Roman" w:cs="Times New Roman"/>
          <w:sz w:val="28"/>
        </w:rPr>
        <w:t xml:space="preserve">        </w:t>
      </w:r>
      <w:r w:rsidRPr="007C2F4C">
        <w:rPr>
          <w:rFonts w:ascii="Times New Roman" w:hAnsi="Times New Roman" w:cs="Times New Roman"/>
          <w:sz w:val="28"/>
        </w:rPr>
        <w:t xml:space="preserve"> По небу летать, по морю плыть,</w:t>
      </w:r>
    </w:p>
    <w:p w:rsidR="007C2F4C" w:rsidRPr="007C2F4C" w:rsidRDefault="007C2F4C" w:rsidP="007C2F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2F4C">
        <w:rPr>
          <w:rFonts w:ascii="Times New Roman" w:hAnsi="Times New Roman" w:cs="Times New Roman"/>
          <w:sz w:val="28"/>
        </w:rPr>
        <w:t xml:space="preserve"> </w:t>
      </w:r>
      <w:r w:rsidR="005F5D95">
        <w:rPr>
          <w:rFonts w:ascii="Times New Roman" w:hAnsi="Times New Roman" w:cs="Times New Roman"/>
          <w:sz w:val="28"/>
        </w:rPr>
        <w:t xml:space="preserve">         </w:t>
      </w:r>
      <w:r w:rsidRPr="007C2F4C">
        <w:rPr>
          <w:rFonts w:ascii="Times New Roman" w:hAnsi="Times New Roman" w:cs="Times New Roman"/>
          <w:sz w:val="28"/>
        </w:rPr>
        <w:t>Охранять границу с автоматом,</w:t>
      </w:r>
    </w:p>
    <w:p w:rsidR="007C2F4C" w:rsidRPr="007C2F4C" w:rsidRDefault="007C2F4C" w:rsidP="007C2F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2F4C">
        <w:rPr>
          <w:rFonts w:ascii="Times New Roman" w:hAnsi="Times New Roman" w:cs="Times New Roman"/>
          <w:sz w:val="28"/>
        </w:rPr>
        <w:t xml:space="preserve">  </w:t>
      </w:r>
      <w:r w:rsidR="005F5D95">
        <w:rPr>
          <w:rFonts w:ascii="Times New Roman" w:hAnsi="Times New Roman" w:cs="Times New Roman"/>
          <w:sz w:val="28"/>
        </w:rPr>
        <w:t xml:space="preserve">        </w:t>
      </w:r>
      <w:r w:rsidRPr="007C2F4C">
        <w:rPr>
          <w:rFonts w:ascii="Times New Roman" w:hAnsi="Times New Roman" w:cs="Times New Roman"/>
          <w:sz w:val="28"/>
        </w:rPr>
        <w:t>Чтоб свою Отчизну защитить!</w:t>
      </w:r>
    </w:p>
    <w:p w:rsidR="007C2F4C" w:rsidRPr="007C2F4C" w:rsidRDefault="007C2F4C" w:rsidP="007C2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C2F4C" w:rsidRPr="007C2F4C" w:rsidRDefault="007C2F4C" w:rsidP="002F41A2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</w:rPr>
      </w:pPr>
      <w:r w:rsidRPr="007C2F4C">
        <w:rPr>
          <w:rFonts w:ascii="Times New Roman" w:hAnsi="Times New Roman" w:cs="Times New Roman"/>
          <w:sz w:val="28"/>
        </w:rPr>
        <w:t>Но сначала на футбольном поле</w:t>
      </w:r>
    </w:p>
    <w:p w:rsidR="007C2F4C" w:rsidRPr="007C2F4C" w:rsidRDefault="007C2F4C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7C2F4C">
        <w:rPr>
          <w:rFonts w:ascii="Times New Roman" w:hAnsi="Times New Roman" w:cs="Times New Roman"/>
          <w:sz w:val="28"/>
        </w:rPr>
        <w:t>Защитит ворота он собой.</w:t>
      </w:r>
    </w:p>
    <w:p w:rsidR="007C2F4C" w:rsidRPr="007C2F4C" w:rsidRDefault="007C2F4C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7C2F4C">
        <w:rPr>
          <w:rFonts w:ascii="Times New Roman" w:hAnsi="Times New Roman" w:cs="Times New Roman"/>
          <w:sz w:val="28"/>
        </w:rPr>
        <w:t>И за друга во дворе и школе</w:t>
      </w:r>
    </w:p>
    <w:p w:rsidR="007C2F4C" w:rsidRPr="007C2F4C" w:rsidRDefault="007C2F4C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7C2F4C">
        <w:rPr>
          <w:rFonts w:ascii="Times New Roman" w:hAnsi="Times New Roman" w:cs="Times New Roman"/>
          <w:sz w:val="28"/>
        </w:rPr>
        <w:t>Примет он неравный, трудный бой.</w:t>
      </w:r>
    </w:p>
    <w:p w:rsidR="007C2F4C" w:rsidRPr="007C2F4C" w:rsidRDefault="007C2F4C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7C2F4C" w:rsidRPr="007C2F4C" w:rsidRDefault="007C2F4C" w:rsidP="007C2F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C2F4C">
        <w:rPr>
          <w:rFonts w:ascii="Times New Roman" w:hAnsi="Times New Roman" w:cs="Times New Roman"/>
          <w:sz w:val="28"/>
        </w:rPr>
        <w:t>Не пустить чужих собак к котёнку –</w:t>
      </w:r>
    </w:p>
    <w:p w:rsidR="007C2F4C" w:rsidRPr="007C2F4C" w:rsidRDefault="007C2F4C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proofErr w:type="gramStart"/>
      <w:r w:rsidRPr="007C2F4C">
        <w:rPr>
          <w:rFonts w:ascii="Times New Roman" w:hAnsi="Times New Roman" w:cs="Times New Roman"/>
          <w:sz w:val="28"/>
        </w:rPr>
        <w:t>Потруднее</w:t>
      </w:r>
      <w:proofErr w:type="gramEnd"/>
      <w:r w:rsidRPr="007C2F4C">
        <w:rPr>
          <w:rFonts w:ascii="Times New Roman" w:hAnsi="Times New Roman" w:cs="Times New Roman"/>
          <w:sz w:val="28"/>
        </w:rPr>
        <w:t>, чем играть в войну…</w:t>
      </w:r>
    </w:p>
    <w:p w:rsidR="007C2F4C" w:rsidRPr="007C2F4C" w:rsidRDefault="007C2F4C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7C2F4C">
        <w:rPr>
          <w:rFonts w:ascii="Times New Roman" w:hAnsi="Times New Roman" w:cs="Times New Roman"/>
          <w:sz w:val="28"/>
        </w:rPr>
        <w:t>Если ты не защитил сестрёнку,</w:t>
      </w:r>
    </w:p>
    <w:p w:rsidR="007C2F4C" w:rsidRDefault="007C2F4C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7C2F4C">
        <w:rPr>
          <w:rFonts w:ascii="Times New Roman" w:hAnsi="Times New Roman" w:cs="Times New Roman"/>
          <w:sz w:val="28"/>
        </w:rPr>
        <w:t xml:space="preserve">Как ты защитишь свою страну? </w:t>
      </w:r>
    </w:p>
    <w:p w:rsidR="007C2F4C" w:rsidRDefault="007C2F4C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125089" w:rsidRDefault="00125089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125089" w:rsidRDefault="00125089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125089" w:rsidRDefault="00125089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125089" w:rsidRDefault="00125089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125089" w:rsidRDefault="00125089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125089" w:rsidRPr="007C2F4C" w:rsidRDefault="00125089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7C2F4C" w:rsidRDefault="007C2F4C" w:rsidP="007C2F4C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lastRenderedPageBreak/>
        <w:t>Заключительное слово учителя:</w:t>
      </w:r>
    </w:p>
    <w:p w:rsidR="007C2F4C" w:rsidRDefault="005F5D95" w:rsidP="005F5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8"/>
          <w:lang w:eastAsia="ru-RU"/>
        </w:rPr>
        <w:t xml:space="preserve">        </w:t>
      </w:r>
      <w:r w:rsidR="007C2F4C">
        <w:rPr>
          <w:rFonts w:ascii="Times New Roman" w:eastAsia="Times New Roman" w:hAnsi="Times New Roman" w:cs="Times New Roman"/>
          <w:b/>
          <w:bCs/>
          <w:color w:val="161908"/>
          <w:sz w:val="28"/>
          <w:lang w:eastAsia="ru-RU"/>
        </w:rPr>
        <w:t>Дорогие мальчики</w:t>
      </w:r>
      <w:r w:rsidR="007C2F4C" w:rsidRPr="007C2F4C">
        <w:rPr>
          <w:rFonts w:ascii="Times New Roman" w:eastAsia="Times New Roman" w:hAnsi="Times New Roman" w:cs="Times New Roman"/>
          <w:b/>
          <w:bCs/>
          <w:color w:val="161908"/>
          <w:sz w:val="28"/>
          <w:lang w:eastAsia="ru-RU"/>
        </w:rPr>
        <w:t>!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     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Поздравляем Вас </w:t>
      </w:r>
    </w:p>
    <w:p w:rsidR="007C2F4C" w:rsidRPr="007C2F4C" w:rsidRDefault="005F5D95" w:rsidP="005F5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     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lang w:eastAsia="ru-RU"/>
        </w:rPr>
        <w:t> </w:t>
      </w:r>
      <w:r w:rsidR="007C2F4C" w:rsidRPr="007C2F4C">
        <w:rPr>
          <w:rFonts w:ascii="Times New Roman" w:eastAsia="Times New Roman" w:hAnsi="Times New Roman" w:cs="Times New Roman"/>
          <w:b/>
          <w:bCs/>
          <w:color w:val="161908"/>
          <w:sz w:val="28"/>
          <w:lang w:eastAsia="ru-RU"/>
        </w:rPr>
        <w:t>Днем Защитников Родины!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     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Мы с праздником вас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  </w:t>
      </w:r>
      <w:r w:rsidR="0012508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Поздравляем солдатским,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  </w:t>
      </w:r>
      <w:r w:rsidR="0012508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Но видеть всегда вас хотим</w:t>
      </w:r>
      <w:proofErr w:type="gramStart"/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   </w:t>
      </w:r>
      <w:r w:rsidR="0012508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Т</w:t>
      </w:r>
      <w:proofErr w:type="gramEnd"/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олько в штатском!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    </w:t>
      </w:r>
      <w:r w:rsidR="0012508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А, если уж в форме, то только</w:t>
      </w:r>
      <w:proofErr w:type="gramStart"/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   </w:t>
      </w:r>
      <w:r w:rsidR="0012508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</w:t>
      </w:r>
      <w:proofErr w:type="gramEnd"/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спортивной - для бега,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    </w:t>
      </w:r>
      <w:r w:rsidR="0012508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7C2F4C" w:rsidRPr="007C2F4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Футбола и жизни активной!</w:t>
      </w:r>
    </w:p>
    <w:p w:rsidR="007C2F4C" w:rsidRPr="007C2F4C" w:rsidRDefault="007C2F4C" w:rsidP="007C2F4C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1D7E" w:rsidRPr="00EF601D" w:rsidRDefault="00641D7E" w:rsidP="00EF601D">
      <w:pPr>
        <w:spacing w:after="120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749" w:rsidRP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B64" w:rsidRDefault="004A6B64" w:rsidP="00F34101">
      <w:pPr>
        <w:pStyle w:val="a4"/>
        <w:spacing w:after="12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457D" w:rsidRPr="00592348" w:rsidRDefault="00F6457D" w:rsidP="00F6457D">
      <w:pPr>
        <w:pStyle w:val="a4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1141" w:rsidRDefault="006B1141"/>
    <w:sectPr w:rsidR="006B1141" w:rsidSect="00AA25D1">
      <w:footerReference w:type="default" r:id="rId11"/>
      <w:pgSz w:w="11906" w:h="16838"/>
      <w:pgMar w:top="851" w:right="850" w:bottom="1134" w:left="1134" w:header="708" w:footer="708" w:gutter="0"/>
      <w:pgBorders w:offsetFrom="page">
        <w:top w:val="starsBlack" w:sz="8" w:space="24" w:color="943634" w:themeColor="accent2" w:themeShade="BF"/>
        <w:left w:val="starsBlack" w:sz="8" w:space="24" w:color="943634" w:themeColor="accent2" w:themeShade="BF"/>
        <w:bottom w:val="starsBlack" w:sz="8" w:space="24" w:color="943634" w:themeColor="accent2" w:themeShade="BF"/>
        <w:right w:val="starsBlack" w:sz="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33" w:rsidRDefault="00FC5933" w:rsidP="00FC5933">
      <w:pPr>
        <w:spacing w:after="0" w:line="240" w:lineRule="auto"/>
      </w:pPr>
      <w:r>
        <w:separator/>
      </w:r>
    </w:p>
  </w:endnote>
  <w:endnote w:type="continuationSeparator" w:id="1">
    <w:p w:rsidR="00FC5933" w:rsidRDefault="00FC5933" w:rsidP="00FC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2229"/>
      <w:docPartObj>
        <w:docPartGallery w:val="Page Numbers (Bottom of Page)"/>
        <w:docPartUnique/>
      </w:docPartObj>
    </w:sdtPr>
    <w:sdtContent>
      <w:p w:rsidR="00125089" w:rsidRDefault="00125089">
        <w:pPr>
          <w:pStyle w:val="a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C5933" w:rsidRDefault="00FC59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33" w:rsidRDefault="00FC5933" w:rsidP="00FC5933">
      <w:pPr>
        <w:spacing w:after="0" w:line="240" w:lineRule="auto"/>
      </w:pPr>
      <w:r>
        <w:separator/>
      </w:r>
    </w:p>
  </w:footnote>
  <w:footnote w:type="continuationSeparator" w:id="1">
    <w:p w:rsidR="00FC5933" w:rsidRDefault="00FC5933" w:rsidP="00FC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3E4"/>
    <w:multiLevelType w:val="multilevel"/>
    <w:tmpl w:val="00D4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01903"/>
    <w:multiLevelType w:val="hybridMultilevel"/>
    <w:tmpl w:val="EC0A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D69ED"/>
    <w:multiLevelType w:val="hybridMultilevel"/>
    <w:tmpl w:val="43625916"/>
    <w:lvl w:ilvl="0" w:tplc="2CA295B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2630B90"/>
    <w:multiLevelType w:val="hybridMultilevel"/>
    <w:tmpl w:val="C5644814"/>
    <w:lvl w:ilvl="0" w:tplc="2A80D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6350C2"/>
    <w:multiLevelType w:val="hybridMultilevel"/>
    <w:tmpl w:val="FC3A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23417"/>
    <w:multiLevelType w:val="hybridMultilevel"/>
    <w:tmpl w:val="F3080734"/>
    <w:lvl w:ilvl="0" w:tplc="CFB86E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348"/>
    <w:rsid w:val="00092142"/>
    <w:rsid w:val="000965A0"/>
    <w:rsid w:val="00125089"/>
    <w:rsid w:val="002F41A2"/>
    <w:rsid w:val="00394D6E"/>
    <w:rsid w:val="003E1411"/>
    <w:rsid w:val="00427163"/>
    <w:rsid w:val="00437C2F"/>
    <w:rsid w:val="00492749"/>
    <w:rsid w:val="004A6B64"/>
    <w:rsid w:val="00507A18"/>
    <w:rsid w:val="00592348"/>
    <w:rsid w:val="005F5D95"/>
    <w:rsid w:val="00641D7E"/>
    <w:rsid w:val="006A630B"/>
    <w:rsid w:val="006B1141"/>
    <w:rsid w:val="007C2F4C"/>
    <w:rsid w:val="008327BA"/>
    <w:rsid w:val="008F0B2D"/>
    <w:rsid w:val="00AA25D1"/>
    <w:rsid w:val="00D03F76"/>
    <w:rsid w:val="00EF601D"/>
    <w:rsid w:val="00F24C78"/>
    <w:rsid w:val="00F34101"/>
    <w:rsid w:val="00F6457D"/>
    <w:rsid w:val="00FC5933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348"/>
    <w:pPr>
      <w:ind w:left="720"/>
      <w:contextualSpacing/>
    </w:pPr>
  </w:style>
  <w:style w:type="table" w:styleId="a5">
    <w:name w:val="Table Grid"/>
    <w:basedOn w:val="a1"/>
    <w:uiPriority w:val="59"/>
    <w:rsid w:val="0042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C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5933"/>
  </w:style>
  <w:style w:type="paragraph" w:styleId="aa">
    <w:name w:val="footer"/>
    <w:basedOn w:val="a"/>
    <w:link w:val="ab"/>
    <w:uiPriority w:val="99"/>
    <w:unhideWhenUsed/>
    <w:rsid w:val="00FC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348"/>
    <w:pPr>
      <w:ind w:left="720"/>
      <w:contextualSpacing/>
    </w:pPr>
  </w:style>
  <w:style w:type="table" w:styleId="a5">
    <w:name w:val="Table Grid"/>
    <w:basedOn w:val="a1"/>
    <w:uiPriority w:val="59"/>
    <w:rsid w:val="0042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hkola5sosva.ru/wp-content/uploads/2013/03/bogatyri.jp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DNA7 X86</cp:lastModifiedBy>
  <cp:revision>6</cp:revision>
  <cp:lastPrinted>2014-02-27T16:43:00Z</cp:lastPrinted>
  <dcterms:created xsi:type="dcterms:W3CDTF">2014-02-17T19:39:00Z</dcterms:created>
  <dcterms:modified xsi:type="dcterms:W3CDTF">2014-02-27T16:45:00Z</dcterms:modified>
</cp:coreProperties>
</file>